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Trade and Economic Activity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6 Geography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trade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buying and selling of goods and services between people or countries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import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Goods brought into a country from another country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export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Goods sent out of a country to be sold elsewhere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fair trade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system that ensures producers in developing countries receive a fair price for their goods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supply chain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sequence of steps involved in producing and delivering a product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global interdependence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way countries depend on each other for goods, services, and resources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staffroom-ai.com/lesson-plans/geography/year-6/trade-and-economic-activity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6 Trade and Economic Activity word mat</dc:title>
  <dc:creator>Staffroom</dc:creator>
  <dc:description>Year 6 Trade and Economic Activity word mat. Free from https://staffroom-ai.com/lesson-plans/geography/year-6/trade-and-economic-activity</dc:description>
  <cp:lastModifiedBy>Un-named</cp:lastModifiedBy>
  <cp:revision>1</cp:revision>
  <dcterms:created xsi:type="dcterms:W3CDTF">2026-10-12T23:14:08.034Z</dcterms:created>
  <dcterms:modified xsi:type="dcterms:W3CDTF">2026-10-12T23:14:08.034Z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